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346831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346831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346831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FB1820">
        <w:rPr>
          <w:sz w:val="28"/>
          <w:szCs w:val="28"/>
        </w:rPr>
        <w:t>8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FB1820">
              <w:t xml:space="preserve">8 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FB1820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FB1820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D45771" w:rsidRPr="00AF3158" w:rsidTr="00D45771">
        <w:trPr>
          <w:trHeight w:val="630"/>
        </w:trPr>
        <w:tc>
          <w:tcPr>
            <w:tcW w:w="1663" w:type="dxa"/>
            <w:vMerge w:val="restart"/>
          </w:tcPr>
          <w:p w:rsidR="00D45771" w:rsidRPr="00AF3158" w:rsidRDefault="00D45771" w:rsidP="00346831">
            <w:pPr>
              <w:jc w:val="center"/>
            </w:pPr>
            <w:proofErr w:type="spellStart"/>
            <w:r>
              <w:t>Аитов</w:t>
            </w:r>
            <w:proofErr w:type="spellEnd"/>
            <w:r>
              <w:t xml:space="preserve"> Н</w:t>
            </w:r>
            <w:r w:rsidR="00346831">
              <w:t>.</w:t>
            </w:r>
            <w:bookmarkStart w:id="0" w:name="_GoBack"/>
            <w:bookmarkEnd w:id="0"/>
            <w:r>
              <w:t>Н</w:t>
            </w:r>
            <w:r w:rsidR="00346831">
              <w:t>.</w:t>
            </w:r>
          </w:p>
        </w:tc>
        <w:tc>
          <w:tcPr>
            <w:tcW w:w="1274" w:type="dxa"/>
            <w:vMerge w:val="restart"/>
          </w:tcPr>
          <w:p w:rsidR="00D45771" w:rsidRPr="00AF3158" w:rsidRDefault="00FB1820" w:rsidP="00675AE3">
            <w:pPr>
              <w:jc w:val="both"/>
            </w:pPr>
            <w:r>
              <w:t>9</w:t>
            </w:r>
            <w:r w:rsidR="00A63D66">
              <w:t>5000,00</w:t>
            </w:r>
          </w:p>
        </w:tc>
        <w:tc>
          <w:tcPr>
            <w:tcW w:w="1417" w:type="dxa"/>
            <w:gridSpan w:val="2"/>
            <w:vMerge w:val="restart"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 xml:space="preserve">Земельный участок собственность </w:t>
            </w:r>
          </w:p>
          <w:p w:rsidR="00D45771" w:rsidRPr="00AF3158" w:rsidRDefault="00D45771" w:rsidP="00675AE3">
            <w:pPr>
              <w:jc w:val="both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AF3158" w:rsidRDefault="00D45771" w:rsidP="00D45771">
            <w:pPr>
              <w:jc w:val="center"/>
            </w:pPr>
            <w:r>
              <w:t>3400,0 кв.м.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FB1820" w:rsidRDefault="00346831" w:rsidP="00675AE3">
            <w:pPr>
              <w:jc w:val="center"/>
              <w:rPr>
                <w:sz w:val="22"/>
              </w:rPr>
            </w:pPr>
            <w:hyperlink r:id="rId6" w:history="1">
              <w:proofErr w:type="spellStart"/>
              <w:r w:rsidR="00E324B2" w:rsidRPr="00E324B2">
                <w:rPr>
                  <w:rStyle w:val="a5"/>
                  <w:rFonts w:ascii="Arial" w:hAnsi="Arial" w:cs="Arial"/>
                  <w:color w:val="E12D2D"/>
                  <w:sz w:val="22"/>
                  <w:szCs w:val="30"/>
                  <w:shd w:val="clear" w:color="auto" w:fill="F3F3F3"/>
                </w:rPr>
                <w:t>Volkswagen</w:t>
              </w:r>
              <w:proofErr w:type="spellEnd"/>
            </w:hyperlink>
          </w:p>
          <w:p w:rsidR="00D45771" w:rsidRPr="00FB1820" w:rsidRDefault="00FB1820" w:rsidP="00FB182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Polo</w:t>
            </w:r>
          </w:p>
        </w:tc>
        <w:tc>
          <w:tcPr>
            <w:tcW w:w="1440" w:type="dxa"/>
            <w:vMerge w:val="restart"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</w:p>
        </w:tc>
      </w:tr>
      <w:tr w:rsidR="00D45771" w:rsidRPr="00AF3158" w:rsidTr="00D45771">
        <w:trPr>
          <w:trHeight w:val="720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>Земельный  пай 1/1012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675AE3">
            <w:pPr>
              <w:jc w:val="center"/>
            </w:pPr>
            <w:r>
              <w:t>79270034 кв</w:t>
            </w:r>
            <w:r w:rsidR="00E324B2">
              <w:t>. 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D45771" w:rsidRPr="00AF3158" w:rsidTr="00D45771">
        <w:trPr>
          <w:trHeight w:val="885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D45771" w:rsidRDefault="00D45771" w:rsidP="00E324B2">
            <w:r>
              <w:t>жило</w:t>
            </w:r>
            <w:r w:rsidR="00E324B2">
              <w:t>й</w:t>
            </w:r>
            <w:r>
              <w:t xml:space="preserve"> дом</w:t>
            </w:r>
            <w:r w:rsidR="00E324B2">
              <w:t xml:space="preserve"> собственность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45771" w:rsidRPr="007D1DB3" w:rsidRDefault="00E324B2" w:rsidP="00675AE3">
            <w:pPr>
              <w:jc w:val="center"/>
            </w:pPr>
            <w:r>
              <w:t>64,3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324B2" w:rsidRPr="007D1DB3" w:rsidRDefault="00E324B2" w:rsidP="00E324B2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990F9E" w:rsidRPr="00AF3158" w:rsidTr="0092381F">
        <w:trPr>
          <w:trHeight w:val="1114"/>
        </w:trPr>
        <w:tc>
          <w:tcPr>
            <w:tcW w:w="1663" w:type="dxa"/>
            <w:tcBorders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FB1820" w:rsidP="00675AE3">
            <w:pPr>
              <w:jc w:val="both"/>
            </w:pPr>
            <w:r>
              <w:t>250000</w:t>
            </w:r>
            <w:r w:rsidR="00A63D66"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90F9E" w:rsidRPr="00AF3158" w:rsidRDefault="00990F9E" w:rsidP="00675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990F9E" w:rsidRPr="00AF3158" w:rsidRDefault="00990F9E" w:rsidP="00675AE3">
            <w:pPr>
              <w:jc w:val="center"/>
            </w:pPr>
            <w:r>
              <w:t>.-</w:t>
            </w:r>
          </w:p>
        </w:tc>
        <w:tc>
          <w:tcPr>
            <w:tcW w:w="1417" w:type="dxa"/>
            <w:gridSpan w:val="2"/>
          </w:tcPr>
          <w:p w:rsidR="00990F9E" w:rsidRPr="00BB1D80" w:rsidRDefault="00990F9E" w:rsidP="00E324B2">
            <w:pPr>
              <w:jc w:val="center"/>
            </w:pPr>
            <w:r>
              <w:t>-</w:t>
            </w:r>
          </w:p>
          <w:p w:rsidR="00990F9E" w:rsidRDefault="00990F9E" w:rsidP="00675AE3"/>
          <w:p w:rsidR="00990F9E" w:rsidRPr="00AF3158" w:rsidRDefault="00990F9E" w:rsidP="00675AE3">
            <w:pPr>
              <w:jc w:val="center"/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990F9E" w:rsidRPr="003F06C3" w:rsidRDefault="00990F9E" w:rsidP="00675AE3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Default="00990F9E" w:rsidP="00675AE3">
            <w:pPr>
              <w:jc w:val="center"/>
            </w:pPr>
            <w:r>
              <w:t>-</w:t>
            </w:r>
          </w:p>
          <w:p w:rsidR="00990F9E" w:rsidRDefault="00990F9E" w:rsidP="00675AE3">
            <w:pPr>
              <w:jc w:val="center"/>
            </w:pPr>
          </w:p>
          <w:p w:rsidR="00990F9E" w:rsidRDefault="00990F9E" w:rsidP="00675AE3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B346FE">
            <w:pPr>
              <w:jc w:val="center"/>
            </w:pPr>
            <w:r>
              <w:t>-</w:t>
            </w: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562" w:type="dxa"/>
            <w:tcBorders>
              <w:left w:val="single" w:sz="4" w:space="0" w:color="auto"/>
            </w:tcBorders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Pr="007D1DB3" w:rsidRDefault="00990F9E" w:rsidP="00B346FE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</w:tr>
      <w:tr w:rsidR="00990F9E" w:rsidTr="00105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1"/>
        </w:trPr>
        <w:tc>
          <w:tcPr>
            <w:tcW w:w="1663" w:type="dxa"/>
          </w:tcPr>
          <w:p w:rsidR="00990F9E" w:rsidRPr="00675AE3" w:rsidRDefault="00990F9E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 сын</w:t>
            </w:r>
          </w:p>
          <w:p w:rsidR="00990F9E" w:rsidRDefault="00990F9E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Default="00990F9E">
            <w:pPr>
              <w:rPr>
                <w:sz w:val="28"/>
                <w:szCs w:val="28"/>
              </w:rPr>
            </w:pPr>
          </w:p>
          <w:p w:rsidR="00990F9E" w:rsidRPr="007D1DB3" w:rsidRDefault="00990F9E" w:rsidP="00B346FE">
            <w:pPr>
              <w:jc w:val="center"/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390C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2B0"/>
    <w:rsid w:val="00123766"/>
    <w:rsid w:val="00137174"/>
    <w:rsid w:val="00152DF2"/>
    <w:rsid w:val="00155581"/>
    <w:rsid w:val="001570F2"/>
    <w:rsid w:val="001623C6"/>
    <w:rsid w:val="001829B7"/>
    <w:rsid w:val="00183D49"/>
    <w:rsid w:val="001B0798"/>
    <w:rsid w:val="001B4EFF"/>
    <w:rsid w:val="001D2251"/>
    <w:rsid w:val="001E04E0"/>
    <w:rsid w:val="001E3809"/>
    <w:rsid w:val="001E71C9"/>
    <w:rsid w:val="0020215E"/>
    <w:rsid w:val="0021524F"/>
    <w:rsid w:val="002169D8"/>
    <w:rsid w:val="00231EEA"/>
    <w:rsid w:val="00233780"/>
    <w:rsid w:val="00236D04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D6D4A"/>
    <w:rsid w:val="002F4E89"/>
    <w:rsid w:val="00314B30"/>
    <w:rsid w:val="003231D3"/>
    <w:rsid w:val="00332743"/>
    <w:rsid w:val="0033724C"/>
    <w:rsid w:val="00346831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67BB4"/>
    <w:rsid w:val="0047057C"/>
    <w:rsid w:val="00476A20"/>
    <w:rsid w:val="00484995"/>
    <w:rsid w:val="004A4898"/>
    <w:rsid w:val="004A4D24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10F6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94743"/>
    <w:rsid w:val="006B2809"/>
    <w:rsid w:val="006C3BB7"/>
    <w:rsid w:val="006C7A52"/>
    <w:rsid w:val="006E1D98"/>
    <w:rsid w:val="006F580D"/>
    <w:rsid w:val="007117EA"/>
    <w:rsid w:val="00721BE7"/>
    <w:rsid w:val="00724D16"/>
    <w:rsid w:val="007275C5"/>
    <w:rsid w:val="00727E7B"/>
    <w:rsid w:val="00740E9C"/>
    <w:rsid w:val="0074218E"/>
    <w:rsid w:val="007510E1"/>
    <w:rsid w:val="00760123"/>
    <w:rsid w:val="00761BAB"/>
    <w:rsid w:val="007665F9"/>
    <w:rsid w:val="00773872"/>
    <w:rsid w:val="00776637"/>
    <w:rsid w:val="007774DC"/>
    <w:rsid w:val="007A5FA3"/>
    <w:rsid w:val="007A65B8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516F"/>
    <w:rsid w:val="00977C54"/>
    <w:rsid w:val="00987E62"/>
    <w:rsid w:val="00990F9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5CF0"/>
    <w:rsid w:val="00A57DD5"/>
    <w:rsid w:val="00A63182"/>
    <w:rsid w:val="00A63D66"/>
    <w:rsid w:val="00A750A2"/>
    <w:rsid w:val="00AB6450"/>
    <w:rsid w:val="00AB6CFE"/>
    <w:rsid w:val="00AC143E"/>
    <w:rsid w:val="00AE3E2A"/>
    <w:rsid w:val="00AF3158"/>
    <w:rsid w:val="00B346FE"/>
    <w:rsid w:val="00B4177A"/>
    <w:rsid w:val="00B473FB"/>
    <w:rsid w:val="00B72311"/>
    <w:rsid w:val="00B7318A"/>
    <w:rsid w:val="00B73F65"/>
    <w:rsid w:val="00B821FF"/>
    <w:rsid w:val="00B91FD7"/>
    <w:rsid w:val="00B949F5"/>
    <w:rsid w:val="00B96292"/>
    <w:rsid w:val="00BA6F75"/>
    <w:rsid w:val="00BB1D80"/>
    <w:rsid w:val="00BB7571"/>
    <w:rsid w:val="00BD4819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02799"/>
    <w:rsid w:val="00D14328"/>
    <w:rsid w:val="00D250D6"/>
    <w:rsid w:val="00D306CA"/>
    <w:rsid w:val="00D31C57"/>
    <w:rsid w:val="00D36110"/>
    <w:rsid w:val="00D37E0B"/>
    <w:rsid w:val="00D45771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24B2"/>
    <w:rsid w:val="00E36AF6"/>
    <w:rsid w:val="00E54B6D"/>
    <w:rsid w:val="00E765A8"/>
    <w:rsid w:val="00EB0BD3"/>
    <w:rsid w:val="00EB2A84"/>
    <w:rsid w:val="00EB62BF"/>
    <w:rsid w:val="00EC0AB2"/>
    <w:rsid w:val="00ED0A7B"/>
    <w:rsid w:val="00ED5766"/>
    <w:rsid w:val="00F303FD"/>
    <w:rsid w:val="00F45464"/>
    <w:rsid w:val="00F90EC6"/>
    <w:rsid w:val="00F92A9D"/>
    <w:rsid w:val="00FB0D21"/>
    <w:rsid w:val="00FB1820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E32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volkswagen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8</cp:revision>
  <cp:lastPrinted>2015-04-27T11:03:00Z</cp:lastPrinted>
  <dcterms:created xsi:type="dcterms:W3CDTF">2018-08-10T09:39:00Z</dcterms:created>
  <dcterms:modified xsi:type="dcterms:W3CDTF">2023-02-28T10:25:00Z</dcterms:modified>
</cp:coreProperties>
</file>